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A9B4" w14:textId="77777777" w:rsidR="009C352B" w:rsidRDefault="009C352B" w:rsidP="009C352B">
      <w:pPr>
        <w:spacing w:line="240" w:lineRule="auto"/>
        <w:ind w:left="4956"/>
        <w:jc w:val="right"/>
        <w:rPr>
          <w:rFonts w:cs="Calibri"/>
          <w:color w:val="000000"/>
          <w:sz w:val="16"/>
          <w:szCs w:val="16"/>
        </w:rPr>
      </w:pPr>
      <w:r w:rsidRPr="006E0996">
        <w:rPr>
          <w:rFonts w:cs="Calibri"/>
          <w:color w:val="000000"/>
          <w:sz w:val="16"/>
          <w:szCs w:val="16"/>
        </w:rPr>
        <w:t>Załącznik nr 1a</w:t>
      </w:r>
    </w:p>
    <w:p w14:paraId="1D5648B7" w14:textId="5D3C6AA3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Do zapytania ofertowego nr PCPR/261/</w:t>
      </w:r>
      <w:r w:rsidR="000D4251">
        <w:rPr>
          <w:rFonts w:cs="Calibri"/>
          <w:color w:val="000000"/>
          <w:sz w:val="16"/>
          <w:szCs w:val="16"/>
        </w:rPr>
        <w:t>78</w:t>
      </w:r>
      <w:r>
        <w:rPr>
          <w:rFonts w:cs="Calibri"/>
          <w:color w:val="000000"/>
          <w:sz w:val="16"/>
          <w:szCs w:val="16"/>
        </w:rPr>
        <w:t>/202</w:t>
      </w:r>
      <w:r w:rsidR="00FE0646">
        <w:rPr>
          <w:rFonts w:cs="Calibri"/>
          <w:color w:val="000000"/>
          <w:sz w:val="16"/>
          <w:szCs w:val="16"/>
        </w:rPr>
        <w:t>5</w:t>
      </w:r>
    </w:p>
    <w:p w14:paraId="123064A8" w14:textId="77777777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 xml:space="preserve">Powiatowe Centrum Pomocy Rodzinie </w:t>
      </w:r>
    </w:p>
    <w:p w14:paraId="65924224" w14:textId="77777777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>w Wadowicach</w:t>
      </w:r>
    </w:p>
    <w:p w14:paraId="3700595D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2371090C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>Oferta Cenowa</w:t>
      </w:r>
    </w:p>
    <w:p w14:paraId="4274D70B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176A97FE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Nazwa wykonawcy: ……………………………………………………………………………………………………….</w:t>
      </w:r>
    </w:p>
    <w:p w14:paraId="6F559A53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Adres wykonawcy: ………………………………..………………………………………………………………………</w:t>
      </w:r>
    </w:p>
    <w:p w14:paraId="420E650D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Nr NIP: ………………………………………., Nr REGON: ……………………………………………………………..</w:t>
      </w:r>
    </w:p>
    <w:p w14:paraId="3D478A26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Nr telefonu:……………………adres e-mail:…….………………………………………………………………….</w:t>
      </w:r>
    </w:p>
    <w:p w14:paraId="7C8BB941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Osoba do kontaktu…………………………</w:t>
      </w:r>
    </w:p>
    <w:p w14:paraId="174EF092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14:paraId="4A6FD18D" w14:textId="77777777" w:rsidR="009C352B" w:rsidRPr="006E0996" w:rsidRDefault="009C352B" w:rsidP="009C352B">
      <w:pPr>
        <w:numPr>
          <w:ilvl w:val="0"/>
          <w:numId w:val="2"/>
        </w:numPr>
        <w:spacing w:after="0" w:line="360" w:lineRule="auto"/>
        <w:ind w:left="284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W odpowiedzi na zapytanie ofertowe dotyczące „</w:t>
      </w:r>
      <w:r w:rsidRPr="006E0996">
        <w:rPr>
          <w:rFonts w:cs="Calibri"/>
          <w:b/>
          <w:color w:val="000000"/>
        </w:rPr>
        <w:t xml:space="preserve">Świadczenia usług pocztowych na przesyłki w obrocie krajowym i zagranicznym dla PCPR i PZO w Wadowicach z podziałem na dwa zadania” </w:t>
      </w:r>
      <w:r w:rsidRPr="006E0996">
        <w:rPr>
          <w:rFonts w:cs="Calibri"/>
          <w:color w:val="000000"/>
        </w:rPr>
        <w:t>przedstawiamy poniżej następującą ofertę cenową.</w:t>
      </w:r>
    </w:p>
    <w:p w14:paraId="3EC6F71F" w14:textId="77777777" w:rsidR="009C352B" w:rsidRPr="006E0996" w:rsidRDefault="009C352B" w:rsidP="009C352B">
      <w:pPr>
        <w:numPr>
          <w:ilvl w:val="0"/>
          <w:numId w:val="5"/>
        </w:numPr>
        <w:spacing w:after="0" w:line="36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Na Zadanie nr 1 – „Świadczenie usług pocztowych na przesyłki w obrocie krajowym i zagranicznym na rzecz Powiatowego Centrum Pomocy Rodzinie w Wadowicach”, oferujemy zgodną z opisem przedmiotu zamówienie cenę w wysokości </w:t>
      </w:r>
    </w:p>
    <w:p w14:paraId="7203457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………………………………………………………………………………………….……………………………………………. zł</w:t>
      </w:r>
    </w:p>
    <w:p w14:paraId="028DB577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………………………………………………………………………………………………….zł)</w:t>
      </w:r>
    </w:p>
    <w:p w14:paraId="11773CD2" w14:textId="77777777" w:rsidR="009C352B" w:rsidRPr="006E0996" w:rsidRDefault="009C352B" w:rsidP="009C352B">
      <w:pPr>
        <w:numPr>
          <w:ilvl w:val="0"/>
          <w:numId w:val="5"/>
        </w:numPr>
        <w:spacing w:before="100" w:beforeAutospacing="1" w:after="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Zadanie nr 2 - „Świadczenie usług pocztowych na przesyłki w obrocie krajowym i zagranicznym na rzecz Powiatowego Zespołu do Spraw Orzekania o Niepełnosprawności w Wadowicach” oferujemy zgodną z opisem przedmiotu zamówienie cenę w wysokości </w:t>
      </w:r>
    </w:p>
    <w:p w14:paraId="26650CA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b/>
          <w:color w:val="000000"/>
        </w:rPr>
      </w:pPr>
      <w:r w:rsidRPr="006E0996">
        <w:rPr>
          <w:rFonts w:cs="Calibri"/>
          <w:color w:val="000000"/>
        </w:rPr>
        <w:t>……………………………………………………………………………….…….…………………………………..……………. zł</w:t>
      </w:r>
    </w:p>
    <w:p w14:paraId="0DA3FEC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b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………………………………………………………………………………………………….zł)</w:t>
      </w:r>
    </w:p>
    <w:p w14:paraId="6772A98E" w14:textId="77777777" w:rsidR="009C352B" w:rsidRPr="006E0996" w:rsidRDefault="009C352B" w:rsidP="009C352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Łączna wartość brutto dla zadania nr 1 i zadania nr 2 wynosi: ……………………………………………zł </w:t>
      </w:r>
    </w:p>
    <w:p w14:paraId="34DF976F" w14:textId="77777777" w:rsidR="009C352B" w:rsidRPr="006E0996" w:rsidRDefault="009C352B" w:rsidP="009C352B">
      <w:pPr>
        <w:spacing w:before="100" w:beforeAutospacing="1" w:after="0" w:line="240" w:lineRule="auto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……………………………………………………….………………………………………….zł)</w:t>
      </w:r>
    </w:p>
    <w:p w14:paraId="00C157EB" w14:textId="77777777" w:rsidR="009C352B" w:rsidRPr="006E0996" w:rsidRDefault="009C352B" w:rsidP="009C352B">
      <w:pPr>
        <w:numPr>
          <w:ilvl w:val="0"/>
          <w:numId w:val="4"/>
        </w:numPr>
        <w:spacing w:before="100" w:beforeAutospacing="1" w:after="0" w:line="240" w:lineRule="auto"/>
        <w:ind w:left="284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że:</w:t>
      </w:r>
    </w:p>
    <w:p w14:paraId="145676A4" w14:textId="77777777" w:rsidR="009C352B" w:rsidRPr="006E0996" w:rsidRDefault="009C352B" w:rsidP="009C35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zapoznaliśmy się z przedmiotem zamówienia i nie wnosimy do niego zastrzeżeń</w:t>
      </w:r>
    </w:p>
    <w:p w14:paraId="541221C2" w14:textId="77777777" w:rsidR="009C352B" w:rsidRPr="006E0996" w:rsidRDefault="009C352B" w:rsidP="009C35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lastRenderedPageBreak/>
        <w:t>przedmiot zamówienia wykonamy zgodnie z warunkami określonymi w ogłoszeniu i niniejszej ofercie.</w:t>
      </w:r>
    </w:p>
    <w:p w14:paraId="56A5ECF3" w14:textId="77777777" w:rsidR="009C352B" w:rsidRPr="006E0996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Zapoznaliśmy się z warunkami płatności i nie wnosimy uwag. </w:t>
      </w:r>
    </w:p>
    <w:p w14:paraId="368003CA" w14:textId="48C9A1EC" w:rsidR="009C352B" w:rsidRPr="007E7297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color w:val="000000"/>
        </w:rPr>
      </w:pPr>
      <w:r w:rsidRPr="007E7297">
        <w:rPr>
          <w:rFonts w:cs="Calibri"/>
          <w:b/>
          <w:color w:val="000000"/>
        </w:rPr>
        <w:t>Oświadczamy, że przedstawione ceny w Formularzu cenowym</w:t>
      </w:r>
      <w:r w:rsidR="006E0E7F">
        <w:rPr>
          <w:rFonts w:cs="Calibri"/>
          <w:b/>
          <w:color w:val="000000"/>
        </w:rPr>
        <w:t xml:space="preserve"> (Załączniki nr 1b i 1c)</w:t>
      </w:r>
      <w:r w:rsidRPr="007E7297">
        <w:rPr>
          <w:rFonts w:cs="Calibri"/>
          <w:b/>
          <w:color w:val="000000"/>
        </w:rPr>
        <w:t xml:space="preserve"> nie ulegną zmianie w całym okresie obowiązywania umowy, chyba, że zaistnieje sytuacja opisana w pkt. 2.3.3 ust. </w:t>
      </w:r>
      <w:r w:rsidR="0055448E">
        <w:rPr>
          <w:rFonts w:cs="Calibri"/>
          <w:b/>
          <w:color w:val="000000"/>
        </w:rPr>
        <w:t>31</w:t>
      </w:r>
      <w:r w:rsidR="00FE0646">
        <w:rPr>
          <w:rFonts w:cs="Calibri"/>
          <w:b/>
          <w:color w:val="000000"/>
        </w:rPr>
        <w:t xml:space="preserve"> zaproszenia do składania ofert.</w:t>
      </w:r>
    </w:p>
    <w:p w14:paraId="681E2A3B" w14:textId="77777777" w:rsidR="009C352B" w:rsidRPr="006E0996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dysponujemy co najmniej jedną placówką nadawczo-odbiorczą na terenie miasta Wadowice, pod adresem:………………………………… czynną w dni powszednie w godzinach:…………………………………………….</w:t>
      </w:r>
    </w:p>
    <w:p w14:paraId="68470F12" w14:textId="7A55BBD7" w:rsidR="009C352B" w:rsidRPr="006E0996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dysponujemy co najmniej jedną placówką oddawczo-odbiorczą w każdej gminie Powiatu Wadowickiego, otwartą przez co najmniej przez 6 godzin dziennie. Wykaz placówek, adres i godziny otwarcia:</w:t>
      </w:r>
    </w:p>
    <w:p w14:paraId="091A0620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4669B245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5FE8E731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4FA32BF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D798B1A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ADA2363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6D8C569E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3BE3DA71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2F400262" w14:textId="77777777" w:rsidR="009C352B" w:rsidRPr="006E0996" w:rsidRDefault="009C352B" w:rsidP="009C352B">
      <w:pPr>
        <w:pStyle w:val="Akapitzlist"/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45A84191" w14:textId="77777777" w:rsidR="009C352B" w:rsidRPr="006E0996" w:rsidRDefault="009C352B" w:rsidP="009C352B">
      <w:pPr>
        <w:pStyle w:val="Akapitzlist"/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62E83AF4" w14:textId="77777777" w:rsidR="009C352B" w:rsidRPr="006E0996" w:rsidRDefault="009C352B" w:rsidP="009C352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posiadamy możliwość nadawania i śledzenia przez stronę internetową rejestrowanych przesyłek pocztowych.</w:t>
      </w:r>
    </w:p>
    <w:p w14:paraId="022A9656" w14:textId="77777777" w:rsidR="009C352B" w:rsidRPr="006E0996" w:rsidRDefault="009C352B" w:rsidP="009C352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posiadamy wpis do rejestru operatorów pocztowych prowadzony przez Prezesa Urzędu Komunikacji Elektronicznej pod numerem ………………………</w:t>
      </w:r>
    </w:p>
    <w:p w14:paraId="36D5FFBD" w14:textId="78B02F6A" w:rsidR="009C352B" w:rsidRPr="006E0996" w:rsidRDefault="009C352B" w:rsidP="009C352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  <w:lang w:eastAsia="en-US"/>
        </w:rPr>
      </w:pPr>
      <w:r w:rsidRPr="006E0996">
        <w:rPr>
          <w:rFonts w:cs="Calibri"/>
          <w:color w:val="000000"/>
          <w:lang w:eastAsia="en-US"/>
        </w:rPr>
        <w:t xml:space="preserve">Oświadczamy, że nie podlegamy wykluczeniu z postępowania na podstawie </w:t>
      </w:r>
      <w:r w:rsidRPr="006E0996">
        <w:rPr>
          <w:rFonts w:cs="Calibri"/>
          <w:color w:val="000000"/>
        </w:rPr>
        <w:t xml:space="preserve">art. 7 ust. 1 </w:t>
      </w:r>
      <w:r w:rsidRPr="006E0996">
        <w:rPr>
          <w:rFonts w:cs="Calibri"/>
          <w:color w:val="000000"/>
          <w:lang w:eastAsia="en-US"/>
        </w:rPr>
        <w:t xml:space="preserve">ustawy </w:t>
      </w:r>
      <w:r w:rsidRPr="006E0996">
        <w:rPr>
          <w:rFonts w:eastAsia="Calibri" w:cs="Calibri"/>
          <w:bCs/>
          <w:color w:val="000000"/>
          <w:lang w:eastAsia="en-US"/>
        </w:rPr>
        <w:t xml:space="preserve">z dnia 13 kwietnia 2022 r. </w:t>
      </w:r>
      <w:r w:rsidRPr="006E0996">
        <w:rPr>
          <w:rFonts w:cs="Calibri"/>
          <w:color w:val="000000"/>
          <w:lang w:eastAsia="en-US"/>
        </w:rPr>
        <w:t>o szczególnych rozwiązaniach w zakresie przeciwdziałania wspieraniu agresji na Ukrainę oraz służących ochronie bezpieczeństwa narodowego (</w:t>
      </w:r>
      <w:r w:rsidR="00031A74">
        <w:rPr>
          <w:rFonts w:cs="Calibri"/>
          <w:color w:val="000000"/>
          <w:lang w:eastAsia="en-US"/>
        </w:rPr>
        <w:t>Dz.U. z 202</w:t>
      </w:r>
      <w:r w:rsidR="00FE0646">
        <w:rPr>
          <w:rFonts w:cs="Calibri"/>
          <w:color w:val="000000"/>
          <w:lang w:eastAsia="en-US"/>
        </w:rPr>
        <w:t>5</w:t>
      </w:r>
      <w:r w:rsidRPr="006E0996">
        <w:rPr>
          <w:rFonts w:cs="Calibri"/>
          <w:color w:val="000000"/>
          <w:lang w:eastAsia="en-US"/>
        </w:rPr>
        <w:t xml:space="preserve"> r., poz. </w:t>
      </w:r>
      <w:r w:rsidR="00FE0646">
        <w:rPr>
          <w:rFonts w:cs="Calibri"/>
          <w:color w:val="000000"/>
          <w:lang w:eastAsia="en-US"/>
        </w:rPr>
        <w:t>514</w:t>
      </w:r>
      <w:r w:rsidR="00CC5399">
        <w:rPr>
          <w:rFonts w:cs="Calibri"/>
          <w:color w:val="000000"/>
          <w:lang w:eastAsia="en-US"/>
        </w:rPr>
        <w:t xml:space="preserve"> z późn.zm.</w:t>
      </w:r>
      <w:r w:rsidRPr="006E0996">
        <w:rPr>
          <w:rFonts w:cs="Calibri"/>
          <w:color w:val="000000"/>
          <w:lang w:eastAsia="en-US"/>
        </w:rPr>
        <w:t>)</w:t>
      </w:r>
    </w:p>
    <w:p w14:paraId="4AC0CCBB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</w:p>
    <w:p w14:paraId="617AEEF5" w14:textId="77777777" w:rsidR="009C352B" w:rsidRPr="006E0996" w:rsidRDefault="009C352B" w:rsidP="009C352B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Załącznikami do niniejszej umowy są:</w:t>
      </w:r>
    </w:p>
    <w:p w14:paraId="442E22B7" w14:textId="77777777" w:rsidR="009C352B" w:rsidRPr="006E0996" w:rsidRDefault="009C352B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Wzór umowy.</w:t>
      </w:r>
    </w:p>
    <w:p w14:paraId="38F6AE08" w14:textId="77777777" w:rsidR="009C352B" w:rsidRPr="006E0996" w:rsidRDefault="009C352B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Pełnomocnictwo (jeśli dotyczy) …………………</w:t>
      </w:r>
      <w:r w:rsidR="00CC5399">
        <w:rPr>
          <w:rFonts w:cs="Calibri"/>
          <w:color w:val="000000"/>
        </w:rPr>
        <w:t>…</w:t>
      </w:r>
      <w:r w:rsidRPr="006E0996">
        <w:rPr>
          <w:rFonts w:cs="Calibri"/>
          <w:color w:val="000000"/>
        </w:rPr>
        <w:t>…………..</w:t>
      </w:r>
    </w:p>
    <w:p w14:paraId="6A7F43CB" w14:textId="77777777" w:rsidR="009C352B" w:rsidRDefault="006E0E7F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Formularz cenowy (Załącznik 1b)</w:t>
      </w:r>
    </w:p>
    <w:p w14:paraId="2F58A940" w14:textId="77777777" w:rsidR="006E0E7F" w:rsidRPr="006E0996" w:rsidRDefault="006E0E7F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Formularz cenowy (Załącznik 1c)</w:t>
      </w:r>
    </w:p>
    <w:p w14:paraId="7761C24E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</w:p>
    <w:p w14:paraId="7C68242A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42406CF3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  <w:t>………………………………..</w:t>
      </w:r>
    </w:p>
    <w:p w14:paraId="3CA06C56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168F2B6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                               </w:t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  <w:t xml:space="preserve"> (miejscowość i data)</w:t>
      </w:r>
    </w:p>
    <w:p w14:paraId="6234174B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  <w:t xml:space="preserve">                           ……………………………………….</w:t>
      </w:r>
    </w:p>
    <w:p w14:paraId="036E76BC" w14:textId="77777777" w:rsidR="009C352B" w:rsidRPr="006E0996" w:rsidRDefault="009C352B" w:rsidP="009C352B">
      <w:pPr>
        <w:spacing w:after="0" w:line="240" w:lineRule="auto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 (podpis Wykonawcy lub osoby         </w:t>
      </w:r>
    </w:p>
    <w:p w14:paraId="3FCDBFA5" w14:textId="77777777" w:rsidR="00714A38" w:rsidRPr="006E0E7F" w:rsidRDefault="009C352B" w:rsidP="006E0E7F">
      <w:pPr>
        <w:spacing w:after="0" w:line="240" w:lineRule="auto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  upoważnionej, pieczęć Wykonawcy)</w:t>
      </w:r>
    </w:p>
    <w:sectPr w:rsidR="00714A38" w:rsidRPr="006E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1CF6"/>
    <w:multiLevelType w:val="hybridMultilevel"/>
    <w:tmpl w:val="DC6802D2"/>
    <w:lvl w:ilvl="0" w:tplc="7444D57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80C82"/>
    <w:multiLevelType w:val="hybridMultilevel"/>
    <w:tmpl w:val="9E2A5DAE"/>
    <w:lvl w:ilvl="0" w:tplc="0C9281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E20FD6"/>
    <w:multiLevelType w:val="hybridMultilevel"/>
    <w:tmpl w:val="B7A247DE"/>
    <w:lvl w:ilvl="0" w:tplc="7EC829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756"/>
    <w:multiLevelType w:val="hybridMultilevel"/>
    <w:tmpl w:val="345639E6"/>
    <w:lvl w:ilvl="0" w:tplc="F76A6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4978"/>
    <w:multiLevelType w:val="hybridMultilevel"/>
    <w:tmpl w:val="845E882C"/>
    <w:lvl w:ilvl="0" w:tplc="8F2AAB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8337">
    <w:abstractNumId w:val="0"/>
  </w:num>
  <w:num w:numId="2" w16cid:durableId="655231183">
    <w:abstractNumId w:val="4"/>
  </w:num>
  <w:num w:numId="3" w16cid:durableId="969556914">
    <w:abstractNumId w:val="3"/>
  </w:num>
  <w:num w:numId="4" w16cid:durableId="400493303">
    <w:abstractNumId w:val="2"/>
  </w:num>
  <w:num w:numId="5" w16cid:durableId="151468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2B"/>
    <w:rsid w:val="00031A74"/>
    <w:rsid w:val="000D4251"/>
    <w:rsid w:val="00137566"/>
    <w:rsid w:val="001D367F"/>
    <w:rsid w:val="001F056D"/>
    <w:rsid w:val="0034004D"/>
    <w:rsid w:val="0055448E"/>
    <w:rsid w:val="005E7AAA"/>
    <w:rsid w:val="006E0E7F"/>
    <w:rsid w:val="00714A38"/>
    <w:rsid w:val="007E7297"/>
    <w:rsid w:val="008354B6"/>
    <w:rsid w:val="009C352B"/>
    <w:rsid w:val="00CC5399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EF92"/>
  <w15:chartTrackingRefBased/>
  <w15:docId w15:val="{867137DF-F3CA-44D0-837C-82EDA189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2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52B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ACeremuga</dc:creator>
  <cp:keywords/>
  <dc:description/>
  <cp:lastModifiedBy>aceremuga</cp:lastModifiedBy>
  <cp:revision>7</cp:revision>
  <dcterms:created xsi:type="dcterms:W3CDTF">2024-11-25T16:01:00Z</dcterms:created>
  <dcterms:modified xsi:type="dcterms:W3CDTF">2025-12-03T07:27:00Z</dcterms:modified>
</cp:coreProperties>
</file>